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D91" w14:textId="77777777" w:rsidR="006D6FB4" w:rsidRDefault="004F3419">
      <w:pPr>
        <w:spacing w:after="0" w:line="259" w:lineRule="auto"/>
        <w:ind w:left="64" w:firstLine="0"/>
        <w:jc w:val="center"/>
      </w:pPr>
      <w:r>
        <w:rPr>
          <w:noProof/>
        </w:rPr>
        <w:drawing>
          <wp:inline distT="0" distB="0" distL="0" distR="0" wp14:anchorId="641BD952" wp14:editId="1B6D0EA9">
            <wp:extent cx="1866900" cy="1333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9249B63" w14:textId="77777777" w:rsidR="006D6FB4" w:rsidRDefault="004F3419">
      <w:pPr>
        <w:spacing w:after="10" w:line="250" w:lineRule="auto"/>
        <w:ind w:left="27" w:right="3"/>
        <w:jc w:val="center"/>
      </w:pPr>
      <w:r>
        <w:t xml:space="preserve">2104 Pine Grove Road, Lanark, ON | www.aruma.ca </w:t>
      </w:r>
    </w:p>
    <w:p w14:paraId="5C69D1EC" w14:textId="77777777" w:rsidR="006D6FB4" w:rsidRDefault="004F3419">
      <w:pPr>
        <w:spacing w:after="10" w:line="250" w:lineRule="auto"/>
        <w:ind w:left="27" w:right="1"/>
        <w:jc w:val="center"/>
      </w:pPr>
      <w:r>
        <w:t xml:space="preserve">613 259 3000 | haley@aruma.ca </w:t>
      </w:r>
    </w:p>
    <w:p w14:paraId="62A723F9" w14:textId="77777777" w:rsidR="006D6FB4" w:rsidRDefault="004F3419">
      <w:pPr>
        <w:spacing w:after="105" w:line="259" w:lineRule="auto"/>
        <w:ind w:left="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411BEE1C" w14:textId="77777777" w:rsidR="006D6FB4" w:rsidRDefault="004F3419">
      <w:pPr>
        <w:spacing w:after="0" w:line="259" w:lineRule="auto"/>
        <w:ind w:left="115" w:firstLine="0"/>
        <w:jc w:val="center"/>
      </w:pPr>
      <w:r>
        <w:rPr>
          <w:b/>
          <w:sz w:val="36"/>
        </w:rPr>
        <w:t xml:space="preserve"> </w:t>
      </w:r>
    </w:p>
    <w:p w14:paraId="678A7C2A" w14:textId="77777777" w:rsidR="006D6FB4" w:rsidRDefault="004F3419">
      <w:pPr>
        <w:pStyle w:val="Heading1"/>
      </w:pPr>
      <w:r>
        <w:t xml:space="preserve">Vendor Application Form </w:t>
      </w:r>
    </w:p>
    <w:p w14:paraId="46CA48D9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595994C2" w14:textId="474A25A9" w:rsidR="006D6FB4" w:rsidRDefault="004F3419">
      <w:pPr>
        <w:spacing w:after="272"/>
        <w:ind w:left="-5"/>
      </w:pPr>
      <w:r>
        <w:t>Thank you for your interest in becoming a vendor at the Aruma Artisan &amp; Farmers’ Market.  Our mission is to provide a space for friends, family, and community to gather, connect, and support local artisans and farmers</w:t>
      </w:r>
      <w:r>
        <w:t xml:space="preserve"> along the banks of the Clyde River. </w:t>
      </w:r>
    </w:p>
    <w:p w14:paraId="5CACADD7" w14:textId="77777777" w:rsidR="006D6FB4" w:rsidRDefault="004F3419">
      <w:pPr>
        <w:spacing w:after="315"/>
        <w:ind w:left="-5"/>
      </w:pPr>
      <w:r>
        <w:t xml:space="preserve">The market will run every Sunday from June 2 to September 29, 2019.  The market is open from 9:00am until 1:00pm, and we ask that all vendors be set up and ready to go by 8:45am. </w:t>
      </w:r>
    </w:p>
    <w:p w14:paraId="6796095D" w14:textId="77777777" w:rsidR="006D6FB4" w:rsidRDefault="004F3419">
      <w:pPr>
        <w:ind w:left="-5"/>
      </w:pPr>
      <w:r>
        <w:t xml:space="preserve">Please complete and return the following: </w:t>
      </w:r>
    </w:p>
    <w:p w14:paraId="01F22315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41389E7E" w14:textId="77777777" w:rsidR="006D6FB4" w:rsidRDefault="004F3419">
      <w:pPr>
        <w:numPr>
          <w:ilvl w:val="0"/>
          <w:numId w:val="1"/>
        </w:numPr>
        <w:ind w:hanging="360"/>
      </w:pPr>
      <w:r>
        <w:t>This Vendor Application Form (s</w:t>
      </w:r>
      <w:r>
        <w:t xml:space="preserve">igned). </w:t>
      </w:r>
    </w:p>
    <w:p w14:paraId="342514A7" w14:textId="77777777" w:rsidR="006D6FB4" w:rsidRDefault="004F3419">
      <w:pPr>
        <w:numPr>
          <w:ilvl w:val="0"/>
          <w:numId w:val="1"/>
        </w:numPr>
        <w:ind w:hanging="360"/>
      </w:pPr>
      <w:r>
        <w:t xml:space="preserve">Once confirmed, full payment is required.   </w:t>
      </w:r>
    </w:p>
    <w:p w14:paraId="0D962316" w14:textId="77777777" w:rsidR="006D6FB4" w:rsidRDefault="004F3419">
      <w:pPr>
        <w:numPr>
          <w:ilvl w:val="1"/>
          <w:numId w:val="1"/>
        </w:numPr>
        <w:ind w:hanging="360"/>
      </w:pPr>
      <w:r>
        <w:t xml:space="preserve">Payment can be made via e-transfer sent to </w:t>
      </w:r>
      <w:r>
        <w:rPr>
          <w:color w:val="0563C1"/>
          <w:u w:val="single" w:color="0563C1"/>
        </w:rPr>
        <w:t>haley@aruma.ca</w:t>
      </w:r>
      <w:r>
        <w:t xml:space="preserve"> using password: market  </w:t>
      </w:r>
    </w:p>
    <w:p w14:paraId="53CCC35B" w14:textId="77777777" w:rsidR="006D6FB4" w:rsidRDefault="004F3419">
      <w:pPr>
        <w:numPr>
          <w:ilvl w:val="1"/>
          <w:numId w:val="1"/>
        </w:numPr>
        <w:spacing w:after="10" w:line="250" w:lineRule="auto"/>
        <w:ind w:hanging="360"/>
      </w:pPr>
      <w:r>
        <w:t xml:space="preserve">OR via cash or cheque either mailed or dropped off in person. </w:t>
      </w:r>
    </w:p>
    <w:p w14:paraId="716F5505" w14:textId="77777777" w:rsidR="006D6FB4" w:rsidRDefault="004F3419">
      <w:pPr>
        <w:spacing w:after="160" w:line="259" w:lineRule="auto"/>
        <w:ind w:left="1440" w:firstLine="0"/>
      </w:pPr>
      <w:r>
        <w:t xml:space="preserve"> </w:t>
      </w:r>
    </w:p>
    <w:p w14:paraId="571D8E49" w14:textId="77777777" w:rsidR="006D6FB4" w:rsidRDefault="004F3419">
      <w:pPr>
        <w:spacing w:after="188" w:line="250" w:lineRule="auto"/>
        <w:ind w:left="-5"/>
      </w:pPr>
      <w:r>
        <w:rPr>
          <w:b/>
        </w:rPr>
        <w:t xml:space="preserve">Send:  </w:t>
      </w:r>
    </w:p>
    <w:p w14:paraId="23E86EE6" w14:textId="77777777" w:rsidR="006D6FB4" w:rsidRDefault="004F3419" w:rsidP="00011660">
      <w:pPr>
        <w:pStyle w:val="ListParagraph"/>
        <w:numPr>
          <w:ilvl w:val="0"/>
          <w:numId w:val="4"/>
        </w:numPr>
      </w:pPr>
      <w:r>
        <w:t xml:space="preserve">By Mail: </w:t>
      </w:r>
    </w:p>
    <w:p w14:paraId="19585D13" w14:textId="77777777" w:rsidR="00011660" w:rsidRDefault="004F3419" w:rsidP="00011660">
      <w:pPr>
        <w:pStyle w:val="ListParagraph"/>
        <w:numPr>
          <w:ilvl w:val="1"/>
          <w:numId w:val="4"/>
        </w:numPr>
      </w:pPr>
      <w:r>
        <w:t xml:space="preserve">Aruma Artisan &amp; Farmers’ Market </w:t>
      </w:r>
    </w:p>
    <w:p w14:paraId="586C5FE5" w14:textId="457651B2" w:rsidR="006D6FB4" w:rsidRDefault="00011660" w:rsidP="00011660">
      <w:pPr>
        <w:pStyle w:val="ListParagraph"/>
        <w:numPr>
          <w:ilvl w:val="1"/>
          <w:numId w:val="4"/>
        </w:numPr>
      </w:pPr>
      <w:r>
        <w:t>2</w:t>
      </w:r>
      <w:r w:rsidR="004F3419">
        <w:t xml:space="preserve">104 Pine Grove, Rd Lanark, ON K0G 1K0 </w:t>
      </w:r>
    </w:p>
    <w:p w14:paraId="50A7C4BC" w14:textId="47520621" w:rsidR="006D6FB4" w:rsidRDefault="004F3419" w:rsidP="00011660">
      <w:pPr>
        <w:pStyle w:val="ListParagraph"/>
        <w:numPr>
          <w:ilvl w:val="0"/>
          <w:numId w:val="4"/>
        </w:numPr>
      </w:pPr>
      <w:r>
        <w:t xml:space="preserve">By email: </w:t>
      </w:r>
    </w:p>
    <w:p w14:paraId="4F333364" w14:textId="4D5DC8C7" w:rsidR="006D6FB4" w:rsidRDefault="004F3419" w:rsidP="00011660">
      <w:pPr>
        <w:pStyle w:val="ListParagraph"/>
        <w:numPr>
          <w:ilvl w:val="1"/>
          <w:numId w:val="4"/>
        </w:numPr>
        <w:spacing w:after="0" w:line="259" w:lineRule="auto"/>
      </w:pPr>
      <w:r w:rsidRPr="00011660">
        <w:rPr>
          <w:color w:val="0563C1"/>
          <w:u w:val="single" w:color="0563C1"/>
        </w:rPr>
        <w:t>haley@aruma.ca</w:t>
      </w:r>
      <w:r>
        <w:t xml:space="preserve">  </w:t>
      </w:r>
    </w:p>
    <w:p w14:paraId="7A476E06" w14:textId="606498F7" w:rsidR="006D6FB4" w:rsidRDefault="006D6FB4" w:rsidP="00011660">
      <w:pPr>
        <w:spacing w:after="0" w:line="259" w:lineRule="auto"/>
        <w:ind w:left="0" w:firstLine="60"/>
      </w:pPr>
    </w:p>
    <w:p w14:paraId="2154CF32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9D841C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E202EF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975FB8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3FE7F7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B2CB90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38558A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09365D49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A57E4F" w14:textId="77777777" w:rsidR="006D6FB4" w:rsidRDefault="004F3419">
      <w:pPr>
        <w:pStyle w:val="Heading2"/>
        <w:ind w:left="-5"/>
      </w:pPr>
      <w:r>
        <w:t xml:space="preserve">Contact Information </w:t>
      </w:r>
    </w:p>
    <w:p w14:paraId="38EB466F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F9F0D5" w14:textId="77777777" w:rsidR="006D6FB4" w:rsidRDefault="004F3419">
      <w:pPr>
        <w:ind w:left="-5"/>
      </w:pPr>
      <w:r>
        <w:t xml:space="preserve">Company Name: _______________________________________________________ </w:t>
      </w:r>
    </w:p>
    <w:p w14:paraId="7398F36B" w14:textId="77777777" w:rsidR="006D6FB4" w:rsidRDefault="004F3419">
      <w:pPr>
        <w:ind w:left="-5"/>
      </w:pPr>
      <w:r>
        <w:t xml:space="preserve">Contact Name: _________________________________________________________ </w:t>
      </w:r>
    </w:p>
    <w:p w14:paraId="4DBF3A1E" w14:textId="77777777" w:rsidR="006D6FB4" w:rsidRDefault="004F3419">
      <w:pPr>
        <w:ind w:left="-5"/>
      </w:pPr>
      <w:r>
        <w:t>Email Address: _________________________________________________________ Telephone: ____________________________</w:t>
      </w:r>
      <w:r>
        <w:t>________________________________ Website Address/Social media: ____________________________________________</w:t>
      </w:r>
      <w:r>
        <w:rPr>
          <w:b/>
        </w:rPr>
        <w:t xml:space="preserve"> </w:t>
      </w:r>
    </w:p>
    <w:p w14:paraId="3C25809E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C40093" w14:textId="77777777" w:rsidR="006D6FB4" w:rsidRDefault="004F3419">
      <w:pPr>
        <w:pStyle w:val="Heading2"/>
        <w:ind w:left="-5"/>
      </w:pPr>
      <w:r>
        <w:t xml:space="preserve">Mailing Address  </w:t>
      </w:r>
    </w:p>
    <w:p w14:paraId="4B56AC57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1E7480" w14:textId="77777777" w:rsidR="006D6FB4" w:rsidRDefault="004F3419">
      <w:pPr>
        <w:ind w:left="-5"/>
      </w:pPr>
      <w:r>
        <w:t xml:space="preserve">Address: ____________________________________________________________  </w:t>
      </w:r>
    </w:p>
    <w:p w14:paraId="466825BF" w14:textId="77777777" w:rsidR="006D6FB4" w:rsidRDefault="004F3419">
      <w:pPr>
        <w:ind w:left="-5"/>
      </w:pPr>
      <w:r>
        <w:t>City: _________________Province___________ Postal Cod</w:t>
      </w:r>
      <w:r>
        <w:t xml:space="preserve">e: __________________ </w:t>
      </w:r>
    </w:p>
    <w:p w14:paraId="247CE2A9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1031CD" w14:textId="77777777" w:rsidR="006D6FB4" w:rsidRDefault="004F3419">
      <w:pPr>
        <w:pStyle w:val="Heading2"/>
        <w:ind w:left="-5"/>
      </w:pPr>
      <w:r>
        <w:t xml:space="preserve">Products to be sold &amp; Description of business  </w:t>
      </w:r>
    </w:p>
    <w:p w14:paraId="16537F75" w14:textId="77777777" w:rsidR="006D6FB4" w:rsidRDefault="004F3419">
      <w:pPr>
        <w:ind w:left="-5"/>
      </w:pPr>
      <w:r>
        <w:t xml:space="preserve">(only products listed here are to be sold) </w:t>
      </w:r>
    </w:p>
    <w:p w14:paraId="1C4D7A42" w14:textId="77777777" w:rsidR="006D6FB4" w:rsidRDefault="004F3419">
      <w:pPr>
        <w:ind w:left="-5"/>
      </w:pPr>
      <w:r>
        <w:t xml:space="preserve">______________________________________________________________________ </w:t>
      </w:r>
    </w:p>
    <w:p w14:paraId="6357E5C7" w14:textId="77777777" w:rsidR="006D6FB4" w:rsidRDefault="004F3419">
      <w:pPr>
        <w:ind w:left="-5"/>
      </w:pPr>
      <w:r>
        <w:t>___________________________________________________________________</w:t>
      </w:r>
      <w:r>
        <w:t xml:space="preserve">___ </w:t>
      </w:r>
    </w:p>
    <w:p w14:paraId="3E16FF26" w14:textId="77777777" w:rsidR="006D6FB4" w:rsidRDefault="004F3419">
      <w:pPr>
        <w:ind w:left="-5"/>
      </w:pPr>
      <w:r>
        <w:t xml:space="preserve">______________________________________________________________________ </w:t>
      </w:r>
    </w:p>
    <w:p w14:paraId="13473850" w14:textId="77777777" w:rsidR="006D6FB4" w:rsidRDefault="004F3419">
      <w:pPr>
        <w:ind w:left="-5"/>
      </w:pPr>
      <w:r>
        <w:t xml:space="preserve">______________________________________________________________________ </w:t>
      </w:r>
    </w:p>
    <w:p w14:paraId="2E4810EE" w14:textId="77777777" w:rsidR="006D6FB4" w:rsidRDefault="004F3419">
      <w:pPr>
        <w:ind w:left="-5"/>
      </w:pPr>
      <w:r>
        <w:t xml:space="preserve">______________________________________________________________________ </w:t>
      </w:r>
    </w:p>
    <w:p w14:paraId="1DBE5953" w14:textId="77777777" w:rsidR="006D6FB4" w:rsidRDefault="004F3419">
      <w:pPr>
        <w:ind w:left="-5"/>
      </w:pPr>
      <w:r>
        <w:t>___________________________________</w:t>
      </w:r>
      <w:r>
        <w:t xml:space="preserve">___________________________________ ______________________________________________________________________ </w:t>
      </w:r>
    </w:p>
    <w:p w14:paraId="2A7576FB" w14:textId="77777777" w:rsidR="006D6FB4" w:rsidRDefault="004F3419">
      <w:pPr>
        <w:spacing w:after="129" w:line="259" w:lineRule="auto"/>
        <w:ind w:left="0" w:firstLine="0"/>
      </w:pPr>
      <w:r>
        <w:rPr>
          <w:b/>
        </w:rPr>
        <w:t xml:space="preserve"> </w:t>
      </w:r>
    </w:p>
    <w:p w14:paraId="77624D01" w14:textId="77777777" w:rsidR="006D6FB4" w:rsidRDefault="004F3419">
      <w:pPr>
        <w:pStyle w:val="Heading2"/>
        <w:spacing w:after="136"/>
        <w:ind w:left="-5"/>
      </w:pPr>
      <w:r>
        <w:t xml:space="preserve">Rates  </w:t>
      </w:r>
    </w:p>
    <w:p w14:paraId="113106B1" w14:textId="77777777" w:rsidR="006D6FB4" w:rsidRDefault="004F3419">
      <w:pPr>
        <w:spacing w:after="154"/>
        <w:ind w:left="-5"/>
      </w:pPr>
      <w:r>
        <w:t xml:space="preserve">No Hydro hook-up: </w:t>
      </w:r>
    </w:p>
    <w:p w14:paraId="20DA7A5C" w14:textId="77777777" w:rsidR="006D6FB4" w:rsidRDefault="004F3419">
      <w:pPr>
        <w:numPr>
          <w:ilvl w:val="0"/>
          <w:numId w:val="2"/>
        </w:numPr>
        <w:ind w:firstLine="358"/>
      </w:pPr>
      <w:r>
        <w:t xml:space="preserve">Full Season (17 weeks) - $255 </w:t>
      </w:r>
      <w:r>
        <w:rPr>
          <w:i/>
        </w:rPr>
        <w:t>($15 per week)</w:t>
      </w:r>
      <w:r>
        <w:t xml:space="preserve"> </w:t>
      </w:r>
    </w:p>
    <w:p w14:paraId="7894EEE4" w14:textId="77777777" w:rsidR="006D6FB4" w:rsidRDefault="004F3419">
      <w:pPr>
        <w:numPr>
          <w:ilvl w:val="0"/>
          <w:numId w:val="2"/>
        </w:numPr>
        <w:ind w:firstLine="358"/>
      </w:pPr>
      <w:r>
        <w:t xml:space="preserve">Half Season (9 weeks) - $180 </w:t>
      </w:r>
      <w:r>
        <w:rPr>
          <w:i/>
        </w:rPr>
        <w:t>($20 per week)</w:t>
      </w:r>
      <w:r>
        <w:t xml:space="preserve"> </w:t>
      </w:r>
    </w:p>
    <w:p w14:paraId="049D8802" w14:textId="77777777" w:rsidR="006D6FB4" w:rsidRDefault="004F3419">
      <w:pPr>
        <w:numPr>
          <w:ilvl w:val="0"/>
          <w:numId w:val="2"/>
        </w:numPr>
        <w:spacing w:after="56" w:line="486" w:lineRule="auto"/>
        <w:ind w:firstLine="358"/>
      </w:pPr>
      <w:r>
        <w:t xml:space="preserve">Per Sunday - $25 </w:t>
      </w:r>
      <w:r>
        <w:rPr>
          <w:i/>
        </w:rPr>
        <w:t>(4 Sunday commitment required)</w:t>
      </w:r>
      <w:r>
        <w:t xml:space="preserve"> With Hydro hook-up: </w:t>
      </w:r>
    </w:p>
    <w:p w14:paraId="2A776CD9" w14:textId="77777777" w:rsidR="006D6FB4" w:rsidRDefault="004F3419">
      <w:pPr>
        <w:numPr>
          <w:ilvl w:val="0"/>
          <w:numId w:val="2"/>
        </w:numPr>
        <w:ind w:firstLine="358"/>
      </w:pPr>
      <w:r>
        <w:t xml:space="preserve">Full Season (17 weeks) - $340 </w:t>
      </w:r>
      <w:r>
        <w:rPr>
          <w:i/>
        </w:rPr>
        <w:t>($20 per week)</w:t>
      </w:r>
      <w:r>
        <w:t xml:space="preserve">  </w:t>
      </w:r>
    </w:p>
    <w:p w14:paraId="42979C8B" w14:textId="77777777" w:rsidR="006D6FB4" w:rsidRDefault="004F3419">
      <w:pPr>
        <w:numPr>
          <w:ilvl w:val="0"/>
          <w:numId w:val="2"/>
        </w:numPr>
        <w:ind w:firstLine="358"/>
      </w:pPr>
      <w:r>
        <w:t xml:space="preserve">Half Season (9 weeks) - $225 </w:t>
      </w:r>
      <w:r>
        <w:rPr>
          <w:i/>
        </w:rPr>
        <w:t>($25 per week)</w:t>
      </w:r>
      <w:r>
        <w:t xml:space="preserve"> </w:t>
      </w:r>
    </w:p>
    <w:p w14:paraId="4D5D66EC" w14:textId="77777777" w:rsidR="006D6FB4" w:rsidRDefault="004F3419">
      <w:pPr>
        <w:numPr>
          <w:ilvl w:val="0"/>
          <w:numId w:val="2"/>
        </w:numPr>
        <w:spacing w:after="257" w:line="259" w:lineRule="auto"/>
        <w:ind w:firstLine="358"/>
      </w:pPr>
      <w:r>
        <w:t xml:space="preserve">Individual Sundays - $30 </w:t>
      </w:r>
      <w:r>
        <w:rPr>
          <w:i/>
        </w:rPr>
        <w:t>(4 Sunday commitment required)</w:t>
      </w:r>
      <w:r>
        <w:t xml:space="preserve"> </w:t>
      </w:r>
    </w:p>
    <w:p w14:paraId="13425131" w14:textId="77777777" w:rsidR="006D6FB4" w:rsidRDefault="004F3419">
      <w:pPr>
        <w:spacing w:after="10" w:line="250" w:lineRule="auto"/>
        <w:ind w:left="27"/>
        <w:jc w:val="center"/>
      </w:pPr>
      <w:r>
        <w:t>**Prices include HST**</w:t>
      </w:r>
      <w:r>
        <w:rPr>
          <w:i/>
        </w:rPr>
        <w:t xml:space="preserve"> </w:t>
      </w:r>
    </w:p>
    <w:p w14:paraId="72317607" w14:textId="77777777" w:rsidR="006D6FB4" w:rsidRDefault="004F3419">
      <w:pPr>
        <w:spacing w:after="302" w:line="259" w:lineRule="auto"/>
        <w:ind w:left="82" w:firstLine="0"/>
        <w:jc w:val="center"/>
      </w:pPr>
      <w:r>
        <w:rPr>
          <w:i/>
        </w:rPr>
        <w:t xml:space="preserve"> </w:t>
      </w:r>
    </w:p>
    <w:p w14:paraId="6E89D158" w14:textId="77777777" w:rsidR="006D6FB4" w:rsidRDefault="004F3419">
      <w:pPr>
        <w:spacing w:after="315"/>
        <w:ind w:left="-5"/>
      </w:pPr>
      <w:r>
        <w:rPr>
          <w:b/>
        </w:rPr>
        <w:t>*Please Note</w:t>
      </w:r>
      <w:r>
        <w:rPr>
          <w:b/>
        </w:rPr>
        <w:t>:</w:t>
      </w:r>
      <w:r>
        <w:t xml:space="preserve"> There will be no Market on August 18, due to the annual Roots on the Clyde Music Festival hosted by Aruma! </w:t>
      </w:r>
    </w:p>
    <w:p w14:paraId="3830FEE7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AFA6FA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4FA5B476" w14:textId="77777777" w:rsidR="006D6FB4" w:rsidRDefault="004F3419">
      <w:pPr>
        <w:spacing w:after="5" w:line="250" w:lineRule="auto"/>
        <w:ind w:left="-5"/>
      </w:pPr>
      <w:r>
        <w:rPr>
          <w:b/>
        </w:rPr>
        <w:t xml:space="preserve">I will be attending as: </w:t>
      </w:r>
    </w:p>
    <w:p w14:paraId="2309056F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2242C0" w14:textId="77777777" w:rsidR="006D6FB4" w:rsidRDefault="004F3419">
      <w:pPr>
        <w:ind w:left="-5"/>
      </w:pPr>
      <w:r>
        <w:t xml:space="preserve">Full season vendor*: ____ </w:t>
      </w:r>
    </w:p>
    <w:p w14:paraId="396787E8" w14:textId="77777777" w:rsidR="006D6FB4" w:rsidRDefault="004F3419">
      <w:pPr>
        <w:ind w:left="-5"/>
      </w:pPr>
      <w:r>
        <w:t xml:space="preserve">Half Season vendor: ____ </w:t>
      </w:r>
    </w:p>
    <w:p w14:paraId="53D5A60C" w14:textId="77777777" w:rsidR="006D6FB4" w:rsidRDefault="004F3419">
      <w:pPr>
        <w:ind w:left="-5"/>
      </w:pPr>
      <w:r>
        <w:t xml:space="preserve">Per Sunday (please provide dates for a minimum of 4 Sundays): </w:t>
      </w:r>
    </w:p>
    <w:p w14:paraId="4650013C" w14:textId="77777777" w:rsidR="006D6FB4" w:rsidRDefault="004F3419">
      <w:pPr>
        <w:pStyle w:val="Heading2"/>
        <w:ind w:left="-5"/>
      </w:pPr>
      <w:r>
        <w:t xml:space="preserve">__________________________________________________________________ __________________________________________________________________ </w:t>
      </w:r>
    </w:p>
    <w:p w14:paraId="064C43B3" w14:textId="77777777" w:rsidR="006D6FB4" w:rsidRDefault="004F34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CDE8E5" w14:textId="77777777" w:rsidR="006D6FB4" w:rsidRDefault="004F3419">
      <w:pPr>
        <w:ind w:left="-5"/>
      </w:pPr>
      <w:r>
        <w:t>Full season vendor w/hydro*:</w:t>
      </w:r>
      <w:r>
        <w:rPr>
          <w:b/>
        </w:rPr>
        <w:t xml:space="preserve"> </w:t>
      </w:r>
      <w:r>
        <w:t xml:space="preserve">_____  </w:t>
      </w:r>
    </w:p>
    <w:p w14:paraId="146C5BE1" w14:textId="77777777" w:rsidR="006D6FB4" w:rsidRDefault="004F3419">
      <w:pPr>
        <w:ind w:left="-5"/>
      </w:pPr>
      <w:r>
        <w:t xml:space="preserve">Half season vendor w/hydro: _____ </w:t>
      </w:r>
    </w:p>
    <w:p w14:paraId="1C0D938B" w14:textId="77777777" w:rsidR="006D6FB4" w:rsidRDefault="004F3419">
      <w:pPr>
        <w:ind w:left="-5"/>
      </w:pPr>
      <w:r>
        <w:t xml:space="preserve">Per Sunday w/hydro (please provide dates for a minimum of 4 Sundays): </w:t>
      </w:r>
    </w:p>
    <w:p w14:paraId="4FE1F5F1" w14:textId="77777777" w:rsidR="006D6FB4" w:rsidRDefault="004F3419">
      <w:pPr>
        <w:ind w:left="-5"/>
      </w:pPr>
      <w:r>
        <w:t xml:space="preserve">___________________________________________________________________ ___________________________________________________________________ </w:t>
      </w:r>
    </w:p>
    <w:p w14:paraId="2AA4EC1A" w14:textId="77777777" w:rsidR="006D6FB4" w:rsidRDefault="004F3419">
      <w:pPr>
        <w:spacing w:after="259" w:line="259" w:lineRule="auto"/>
        <w:ind w:left="0" w:firstLine="0"/>
      </w:pPr>
      <w:r>
        <w:t xml:space="preserve"> </w:t>
      </w:r>
    </w:p>
    <w:p w14:paraId="14027B36" w14:textId="6728E078" w:rsidR="006D6FB4" w:rsidRDefault="004F3419">
      <w:pPr>
        <w:spacing w:after="314" w:line="250" w:lineRule="auto"/>
        <w:ind w:left="27" w:right="17"/>
        <w:jc w:val="center"/>
      </w:pPr>
      <w:r>
        <w:t>*FULL seaso</w:t>
      </w:r>
      <w:r>
        <w:t xml:space="preserve">n vendors will have their </w:t>
      </w:r>
      <w:bookmarkStart w:id="0" w:name="_GoBack"/>
      <w:bookmarkEnd w:id="0"/>
      <w:r>
        <w:t xml:space="preserve">contact information listed on the Aruma website. </w:t>
      </w:r>
    </w:p>
    <w:p w14:paraId="3E3D9152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5AFCD44C" w14:textId="77777777" w:rsidR="006D6FB4" w:rsidRDefault="004F3419">
      <w:pPr>
        <w:pStyle w:val="Heading2"/>
        <w:spacing w:after="136"/>
        <w:ind w:left="-5"/>
      </w:pPr>
      <w:r>
        <w:t>Rules and Regulations/Policies</w:t>
      </w:r>
      <w:r>
        <w:rPr>
          <w:b w:val="0"/>
        </w:rPr>
        <w:t xml:space="preserve"> </w:t>
      </w:r>
    </w:p>
    <w:p w14:paraId="30695BD3" w14:textId="77777777" w:rsidR="006D6FB4" w:rsidRDefault="004F3419">
      <w:pPr>
        <w:spacing w:after="0" w:line="259" w:lineRule="auto"/>
        <w:ind w:left="0" w:firstLine="0"/>
      </w:pPr>
      <w:r>
        <w:t xml:space="preserve">  </w:t>
      </w:r>
    </w:p>
    <w:p w14:paraId="54F47CED" w14:textId="77777777" w:rsidR="006D6FB4" w:rsidRDefault="004F3419">
      <w:pPr>
        <w:spacing w:after="0" w:line="259" w:lineRule="auto"/>
        <w:ind w:left="0" w:firstLine="0"/>
      </w:pPr>
      <w:r>
        <w:t xml:space="preserve">  </w:t>
      </w:r>
    </w:p>
    <w:p w14:paraId="426970AE" w14:textId="77777777" w:rsidR="006D6FB4" w:rsidRDefault="004F3419">
      <w:pPr>
        <w:numPr>
          <w:ilvl w:val="0"/>
          <w:numId w:val="3"/>
        </w:numPr>
        <w:ind w:hanging="360"/>
      </w:pPr>
      <w:r>
        <w:t>Vendor spaces will normally be a minimum of 10 feet in width by 10 feet in depth, or such width and depth as permitted by the marke</w:t>
      </w:r>
      <w:r>
        <w:t xml:space="preserve">t venue.  </w:t>
      </w:r>
    </w:p>
    <w:p w14:paraId="6214A238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4CA02478" w14:textId="77777777" w:rsidR="006D6FB4" w:rsidRDefault="004F3419">
      <w:pPr>
        <w:numPr>
          <w:ilvl w:val="0"/>
          <w:numId w:val="3"/>
        </w:numPr>
        <w:ind w:hanging="360"/>
      </w:pPr>
      <w:r>
        <w:t xml:space="preserve">Vendors are responsible for their own tables, chairs, tents, as desired/needed. </w:t>
      </w:r>
    </w:p>
    <w:p w14:paraId="36A3FF8A" w14:textId="77777777" w:rsidR="006D6FB4" w:rsidRDefault="004F3419">
      <w:pPr>
        <w:spacing w:after="2" w:line="259" w:lineRule="auto"/>
        <w:ind w:left="720" w:firstLine="0"/>
      </w:pPr>
      <w:r>
        <w:t xml:space="preserve"> </w:t>
      </w:r>
    </w:p>
    <w:p w14:paraId="4C8F12D8" w14:textId="77777777" w:rsidR="006D6FB4" w:rsidRDefault="004F3419">
      <w:pPr>
        <w:numPr>
          <w:ilvl w:val="0"/>
          <w:numId w:val="3"/>
        </w:numPr>
        <w:ind w:hanging="360"/>
      </w:pPr>
      <w:r>
        <w:t>Aruma and the Artisan &amp; Farmers’ Market reserves the right to limit the number of vendors in a particular category (</w:t>
      </w:r>
      <w:proofErr w:type="spellStart"/>
      <w:r>
        <w:t>ie</w:t>
      </w:r>
      <w:proofErr w:type="spellEnd"/>
      <w:r>
        <w:t xml:space="preserve">. </w:t>
      </w:r>
      <w:proofErr w:type="spellStart"/>
      <w:r>
        <w:t>Jewelery</w:t>
      </w:r>
      <w:proofErr w:type="spellEnd"/>
      <w:r>
        <w:t xml:space="preserve">).   </w:t>
      </w:r>
    </w:p>
    <w:p w14:paraId="27D2CDC6" w14:textId="77777777" w:rsidR="006D6FB4" w:rsidRDefault="004F3419">
      <w:pPr>
        <w:spacing w:after="2" w:line="259" w:lineRule="auto"/>
        <w:ind w:left="720" w:firstLine="0"/>
      </w:pPr>
      <w:r>
        <w:t xml:space="preserve"> </w:t>
      </w:r>
    </w:p>
    <w:p w14:paraId="5D2CEE95" w14:textId="77777777" w:rsidR="006D6FB4" w:rsidRDefault="004F3419">
      <w:pPr>
        <w:numPr>
          <w:ilvl w:val="0"/>
          <w:numId w:val="3"/>
        </w:numPr>
        <w:ind w:hanging="360"/>
      </w:pPr>
      <w:r>
        <w:t>Vendors must be fully setup by 15 minutes hour before market opens. Vehicles must be parked in the designated parking ar</w:t>
      </w:r>
      <w:r>
        <w:t xml:space="preserve">ea half-an hour before market opens. </w:t>
      </w:r>
    </w:p>
    <w:p w14:paraId="1FC9B92D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18D1AE2B" w14:textId="77777777" w:rsidR="006D6FB4" w:rsidRDefault="004F3419">
      <w:pPr>
        <w:numPr>
          <w:ilvl w:val="0"/>
          <w:numId w:val="3"/>
        </w:numPr>
        <w:ind w:hanging="360"/>
      </w:pPr>
      <w:r>
        <w:t xml:space="preserve">Vendors are permitted to stand only within their allocated space and offer samples only within allocated spaces.   </w:t>
      </w:r>
    </w:p>
    <w:p w14:paraId="3F1371A7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67FBD8D3" w14:textId="77777777" w:rsidR="006D6FB4" w:rsidRDefault="004F3419">
      <w:pPr>
        <w:numPr>
          <w:ilvl w:val="0"/>
          <w:numId w:val="3"/>
        </w:numPr>
        <w:ind w:hanging="360"/>
      </w:pPr>
      <w:r>
        <w:t>The market is a non-smoking area and therefore vendors shall not smoke within 10 meters of the mar</w:t>
      </w:r>
      <w:r>
        <w:t xml:space="preserve">ket. </w:t>
      </w:r>
    </w:p>
    <w:p w14:paraId="43BA0998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530ED81F" w14:textId="77777777" w:rsidR="006D6FB4" w:rsidRDefault="004F3419">
      <w:pPr>
        <w:numPr>
          <w:ilvl w:val="0"/>
          <w:numId w:val="3"/>
        </w:numPr>
        <w:ind w:hanging="360"/>
      </w:pPr>
      <w:r>
        <w:t>All vendors must stay until the end of the market. Vendors must plan to keep their entire setup in place until the market has closed. If a vendor has sold out, vendors are free to put up a sign to that effect and leave an empty booth. The booth its</w:t>
      </w:r>
      <w:r>
        <w:t xml:space="preserve">elf, though, must remain setup until closing time.  </w:t>
      </w:r>
    </w:p>
    <w:p w14:paraId="7B85F72C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5D6851FD" w14:textId="77777777" w:rsidR="006D6FB4" w:rsidRDefault="004F3419">
      <w:pPr>
        <w:numPr>
          <w:ilvl w:val="0"/>
          <w:numId w:val="3"/>
        </w:numPr>
        <w:ind w:hanging="360"/>
      </w:pPr>
      <w:r>
        <w:lastRenderedPageBreak/>
        <w:t xml:space="preserve">Food sampling can only happen when all health regulations are being followed. </w:t>
      </w:r>
    </w:p>
    <w:p w14:paraId="061E2C42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4E948F2E" w14:textId="77777777" w:rsidR="006D6FB4" w:rsidRDefault="004F3419">
      <w:pPr>
        <w:numPr>
          <w:ilvl w:val="0"/>
          <w:numId w:val="3"/>
        </w:numPr>
        <w:ind w:hanging="360"/>
      </w:pPr>
      <w:r>
        <w:t>Proof of certification is required for foods identified as "organic". No use of the word organic, or any form of the wor</w:t>
      </w:r>
      <w:r>
        <w:t xml:space="preserve">d, can be used by a vendor unless certification is approved. </w:t>
      </w:r>
    </w:p>
    <w:p w14:paraId="3445C22F" w14:textId="77777777" w:rsidR="006D6FB4" w:rsidRDefault="004F3419">
      <w:pPr>
        <w:spacing w:after="2" w:line="259" w:lineRule="auto"/>
        <w:ind w:left="720" w:firstLine="0"/>
      </w:pPr>
      <w:r>
        <w:t xml:space="preserve"> </w:t>
      </w:r>
    </w:p>
    <w:p w14:paraId="7337632E" w14:textId="77777777" w:rsidR="006D6FB4" w:rsidRDefault="004F3419">
      <w:pPr>
        <w:numPr>
          <w:ilvl w:val="0"/>
          <w:numId w:val="3"/>
        </w:numPr>
        <w:ind w:hanging="360"/>
      </w:pPr>
      <w:r>
        <w:t xml:space="preserve">Each vendor's allocated space is the vendor's responsibility and the ground beneath each space must be clean after use.  </w:t>
      </w:r>
    </w:p>
    <w:p w14:paraId="2EE4E14F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1DA46872" w14:textId="77777777" w:rsidR="006D6FB4" w:rsidRDefault="004F3419">
      <w:pPr>
        <w:numPr>
          <w:ilvl w:val="0"/>
          <w:numId w:val="3"/>
        </w:numPr>
        <w:ind w:hanging="360"/>
      </w:pPr>
      <w:r>
        <w:t>Vendors shall treat the public, other vendors, and the market manage</w:t>
      </w:r>
      <w:r>
        <w:t xml:space="preserve">ment team with courtesy and respect. Vendors shall not accost or badger the public. </w:t>
      </w:r>
    </w:p>
    <w:p w14:paraId="4747A199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220F4FAA" w14:textId="77777777" w:rsidR="006D6FB4" w:rsidRDefault="004F3419">
      <w:pPr>
        <w:numPr>
          <w:ilvl w:val="0"/>
          <w:numId w:val="3"/>
        </w:numPr>
        <w:spacing w:after="140"/>
        <w:ind w:hanging="360"/>
      </w:pPr>
      <w:r>
        <w:t xml:space="preserve">Space will be held only after full payment has been received. Once paid, date changes are not allowed and no refunds are given for cancellations. </w:t>
      </w:r>
    </w:p>
    <w:p w14:paraId="406FE182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1F2B0D46" w14:textId="77777777" w:rsidR="006D6FB4" w:rsidRDefault="004F3419">
      <w:pPr>
        <w:spacing w:after="0" w:line="259" w:lineRule="auto"/>
        <w:ind w:left="720" w:firstLine="0"/>
      </w:pPr>
      <w:r>
        <w:t xml:space="preserve"> </w:t>
      </w:r>
    </w:p>
    <w:p w14:paraId="51A8F020" w14:textId="77777777" w:rsidR="006D6FB4" w:rsidRDefault="004F3419">
      <w:pPr>
        <w:spacing w:after="160" w:line="259" w:lineRule="auto"/>
        <w:ind w:left="720" w:firstLine="0"/>
      </w:pPr>
      <w:r>
        <w:t xml:space="preserve"> </w:t>
      </w:r>
    </w:p>
    <w:p w14:paraId="5910D038" w14:textId="77777777" w:rsidR="006D6FB4" w:rsidRDefault="004F3419">
      <w:pPr>
        <w:ind w:left="-5"/>
      </w:pPr>
      <w:r>
        <w:t xml:space="preserve">Vendor Name (please print): _________________________________________ </w:t>
      </w:r>
    </w:p>
    <w:p w14:paraId="7510D0F4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212D0DF7" w14:textId="77777777" w:rsidR="006D6FB4" w:rsidRDefault="004F3419">
      <w:pPr>
        <w:ind w:left="-5"/>
      </w:pPr>
      <w:r>
        <w:t xml:space="preserve">Vendor Signature: _________________________________________________ </w:t>
      </w:r>
    </w:p>
    <w:p w14:paraId="587D70CE" w14:textId="77777777" w:rsidR="006D6FB4" w:rsidRDefault="004F3419">
      <w:pPr>
        <w:spacing w:after="0" w:line="259" w:lineRule="auto"/>
        <w:ind w:left="0" w:firstLine="0"/>
      </w:pPr>
      <w:r>
        <w:t xml:space="preserve"> </w:t>
      </w:r>
    </w:p>
    <w:p w14:paraId="5F5D71E4" w14:textId="77777777" w:rsidR="006D6FB4" w:rsidRDefault="004F3419">
      <w:pPr>
        <w:ind w:left="-5"/>
      </w:pPr>
      <w:r>
        <w:t xml:space="preserve">Date: ___________________________________________________________ </w:t>
      </w:r>
    </w:p>
    <w:p w14:paraId="1EE7169D" w14:textId="77777777" w:rsidR="006D6FB4" w:rsidRDefault="004F3419">
      <w:pPr>
        <w:spacing w:after="0" w:line="259" w:lineRule="auto"/>
        <w:ind w:left="0" w:firstLine="0"/>
      </w:pPr>
      <w:r>
        <w:t xml:space="preserve">  </w:t>
      </w:r>
    </w:p>
    <w:p w14:paraId="225B5642" w14:textId="77777777" w:rsidR="006D6FB4" w:rsidRDefault="004F3419">
      <w:pPr>
        <w:spacing w:after="0" w:line="259" w:lineRule="auto"/>
        <w:ind w:left="0" w:firstLine="0"/>
      </w:pPr>
      <w:r>
        <w:t xml:space="preserve">  </w:t>
      </w:r>
    </w:p>
    <w:p w14:paraId="2508F7EC" w14:textId="77777777" w:rsidR="006D6FB4" w:rsidRDefault="004F341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6D6FB4">
      <w:headerReference w:type="even" r:id="rId8"/>
      <w:headerReference w:type="default" r:id="rId9"/>
      <w:headerReference w:type="first" r:id="rId10"/>
      <w:pgSz w:w="12240" w:h="15840"/>
      <w:pgMar w:top="720" w:right="1455" w:bottom="150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5968" w14:textId="77777777" w:rsidR="004F3419" w:rsidRDefault="004F3419">
      <w:pPr>
        <w:spacing w:after="0" w:line="240" w:lineRule="auto"/>
      </w:pPr>
      <w:r>
        <w:separator/>
      </w:r>
    </w:p>
  </w:endnote>
  <w:endnote w:type="continuationSeparator" w:id="0">
    <w:p w14:paraId="790BA9EA" w14:textId="77777777" w:rsidR="004F3419" w:rsidRDefault="004F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6385" w14:textId="77777777" w:rsidR="004F3419" w:rsidRDefault="004F3419">
      <w:pPr>
        <w:spacing w:after="0" w:line="240" w:lineRule="auto"/>
      </w:pPr>
      <w:r>
        <w:separator/>
      </w:r>
    </w:p>
  </w:footnote>
  <w:footnote w:type="continuationSeparator" w:id="0">
    <w:p w14:paraId="19E7F1EA" w14:textId="77777777" w:rsidR="004F3419" w:rsidRDefault="004F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270F" w14:textId="77777777" w:rsidR="006D6FB4" w:rsidRDefault="004F3419">
    <w:pPr>
      <w:spacing w:after="0" w:line="259" w:lineRule="auto"/>
      <w:ind w:left="0" w:right="-6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56C4528" wp14:editId="05A5EADF">
          <wp:simplePos x="0" y="0"/>
          <wp:positionH relativeFrom="page">
            <wp:posOffset>6096000</wp:posOffset>
          </wp:positionH>
          <wp:positionV relativeFrom="page">
            <wp:posOffset>457200</wp:posOffset>
          </wp:positionV>
          <wp:extent cx="761872" cy="544195"/>
          <wp:effectExtent l="0" t="0" r="0" b="0"/>
          <wp:wrapSquare wrapText="bothSides"/>
          <wp:docPr id="8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72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7E64FAD" w14:textId="77777777" w:rsidR="006D6FB4" w:rsidRDefault="004F341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8C3B" w14:textId="77777777" w:rsidR="006D6FB4" w:rsidRDefault="004F3419">
    <w:pPr>
      <w:spacing w:after="0" w:line="259" w:lineRule="auto"/>
      <w:ind w:left="0" w:right="-6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303099" wp14:editId="58C53147">
          <wp:simplePos x="0" y="0"/>
          <wp:positionH relativeFrom="page">
            <wp:posOffset>6096000</wp:posOffset>
          </wp:positionH>
          <wp:positionV relativeFrom="page">
            <wp:posOffset>457200</wp:posOffset>
          </wp:positionV>
          <wp:extent cx="761872" cy="54419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72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79A69C2" w14:textId="77777777" w:rsidR="006D6FB4" w:rsidRDefault="004F341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16A9" w14:textId="77777777" w:rsidR="006D6FB4" w:rsidRDefault="006D6FB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31"/>
    <w:multiLevelType w:val="hybridMultilevel"/>
    <w:tmpl w:val="1C9A8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C44"/>
    <w:multiLevelType w:val="hybridMultilevel"/>
    <w:tmpl w:val="E780D6DA"/>
    <w:lvl w:ilvl="0" w:tplc="E30CF8A8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755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102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E1A3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4EE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2A93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E93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1FB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4225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517F35"/>
    <w:multiLevelType w:val="hybridMultilevel"/>
    <w:tmpl w:val="E1A40DCA"/>
    <w:lvl w:ilvl="0" w:tplc="7248D2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C412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4BD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628F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0137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654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110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6FC8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699E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44ED3"/>
    <w:multiLevelType w:val="hybridMultilevel"/>
    <w:tmpl w:val="7F960514"/>
    <w:lvl w:ilvl="0" w:tplc="418AA3F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8CF8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DB8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595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47E2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EBC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685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0ED1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7BA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B4"/>
    <w:rsid w:val="00011660"/>
    <w:rsid w:val="004F3419"/>
    <w:rsid w:val="006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E1A3"/>
  <w15:docId w15:val="{579BCE55-9F52-457F-B30E-FDED26C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2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0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Vollrath</dc:creator>
  <cp:keywords/>
  <cp:lastModifiedBy>Owner</cp:lastModifiedBy>
  <cp:revision>2</cp:revision>
  <dcterms:created xsi:type="dcterms:W3CDTF">2019-05-30T19:21:00Z</dcterms:created>
  <dcterms:modified xsi:type="dcterms:W3CDTF">2019-05-30T19:21:00Z</dcterms:modified>
</cp:coreProperties>
</file>